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577C58" w:rsidRPr="00603323" w:rsidRDefault="001B1C0B" w:rsidP="008524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255270</wp:posOffset>
                </wp:positionV>
                <wp:extent cx="3540557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557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AC60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History of Theravada Buddhism in South East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5.15pt;margin-top:20.1pt;width:278.8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" filled="f" stroked="f">
                <v:textbox>
                  <w:txbxContent>
                    <w:p w:rsidR="00E31A85" w:rsidRPr="00117164" w:rsidRDefault="00AC60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History of Theravada Buddhism in South East Asia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7A38D" wp14:editId="404A081A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A38D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58073A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5D8580" wp14:editId="04D73E98">
                <wp:simplePos x="0" y="0"/>
                <wp:positionH relativeFrom="column">
                  <wp:posOffset>3773805</wp:posOffset>
                </wp:positionH>
                <wp:positionV relativeFrom="paragraph">
                  <wp:posOffset>2052320</wp:posOffset>
                </wp:positionV>
                <wp:extent cx="23622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181E48" w:rsidP="00792247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History of Theravada Buddhism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8580" id="_x0000_s1028" type="#_x0000_t202" style="position:absolute;left:0;text-align:left;margin-left:297.15pt;margin-top:161.6pt;width:186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7Q5g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" filled="f" stroked="f">
                <v:textbox>
                  <w:txbxContent>
                    <w:p w:rsidR="00792247" w:rsidRPr="00792247" w:rsidRDefault="00181E48" w:rsidP="00792247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History of Theravada Buddhism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5A132" wp14:editId="6155CA83">
                <wp:simplePos x="0" y="0"/>
                <wp:positionH relativeFrom="column">
                  <wp:posOffset>243840</wp:posOffset>
                </wp:positionH>
                <wp:positionV relativeFrom="paragraph">
                  <wp:posOffset>1085215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พระมหาสมพงษ์  สนฺตจิตฺโต,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A132" id="_x0000_s1029" type="#_x0000_t202" style="position:absolute;left:0;text-align:left;margin-left:19.2pt;margin-top:85.45pt;width:460.2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พระมหาสมพงษ์  สนฺตจิตฺโต,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46EB24" wp14:editId="42B79EF7">
                <wp:simplePos x="0" y="0"/>
                <wp:positionH relativeFrom="column">
                  <wp:posOffset>434340</wp:posOffset>
                </wp:positionH>
                <wp:positionV relativeFrom="paragraph">
                  <wp:posOffset>1375410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EB24" id="_x0000_s1030" type="#_x0000_t202" style="position:absolute;left:0;text-align:left;margin-left:34.2pt;margin-top:108.3pt;width:303.05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a60LxN4AAAAKAQAADwAA&#10;AAAAAAAAAAAAAABABQAAZHJzL2Rvd25yZXYueG1sUEsFBgAAAAAEAAQA8wAAAEsGAAAAAA=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C933FE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AEF7" wp14:editId="4597178A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EF7" id="_x0000_s1032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ZC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2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25000" wp14:editId="5CC40EDA">
                <wp:simplePos x="0" y="0"/>
                <wp:positionH relativeFrom="column">
                  <wp:posOffset>-29210</wp:posOffset>
                </wp:positionH>
                <wp:positionV relativeFrom="paragraph">
                  <wp:posOffset>207518</wp:posOffset>
                </wp:positionV>
                <wp:extent cx="3371850" cy="395021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792247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 w:rsidR="00181E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in</w:t>
                            </w:r>
                            <w:proofErr w:type="gramEnd"/>
                            <w:r w:rsidR="00181E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South Ea</w:t>
                            </w:r>
                            <w:bookmarkStart w:id="0" w:name="_GoBack"/>
                            <w:bookmarkEnd w:id="0"/>
                            <w:r w:rsidR="00181E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st Asia</w:t>
                            </w: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5000" id="_x0000_s1033" type="#_x0000_t202" style="position:absolute;left:0;text-align:left;margin-left:-2.3pt;margin-top:16.35pt;width:265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nM5wIAANw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" filled="f" stroked="f">
                <v:textbox>
                  <w:txbxContent>
                    <w:p w:rsidR="00E31A85" w:rsidRPr="005A16EE" w:rsidRDefault="00792247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    </w:t>
                      </w:r>
                      <w:proofErr w:type="gramStart"/>
                      <w:r w:rsidR="00181E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in</w:t>
                      </w:r>
                      <w:proofErr w:type="gramEnd"/>
                      <w:r w:rsidR="00181E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South Ea</w:t>
                      </w:r>
                      <w:bookmarkStart w:id="1" w:name="_GoBack"/>
                      <w:bookmarkEnd w:id="1"/>
                      <w:r w:rsidR="00181E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st Asia</w:t>
                      </w:r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7922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7922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4462145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1.3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073A"/>
    <w:rsid w:val="00584548"/>
    <w:rsid w:val="005A16EE"/>
    <w:rsid w:val="005F7E85"/>
    <w:rsid w:val="00603323"/>
    <w:rsid w:val="00697400"/>
    <w:rsid w:val="006D4603"/>
    <w:rsid w:val="007057D6"/>
    <w:rsid w:val="00705DF0"/>
    <w:rsid w:val="00792247"/>
    <w:rsid w:val="007B5570"/>
    <w:rsid w:val="007D379E"/>
    <w:rsid w:val="0085248F"/>
    <w:rsid w:val="00870C79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95404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36DD5-70AD-46F7-9440-718D2F30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2017-12-13T08:29:00Z</cp:lastPrinted>
  <dcterms:created xsi:type="dcterms:W3CDTF">2018-04-02T05:33:00Z</dcterms:created>
  <dcterms:modified xsi:type="dcterms:W3CDTF">2018-05-02T03:11:00Z</dcterms:modified>
</cp:coreProperties>
</file>